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Заявления на увольнение по собственному желанию</w:t>
      </w:r>
    </w:p>
    <w:p w:rsidR="001D0180" w:rsidRDefault="001D0180">
      <w:pPr>
        <w:spacing w:after="0" w:line="240" w:lineRule="auto"/>
        <w:ind w:left="42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Чуносовой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Миланы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Артуровны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Администратора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«31»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 202</w:t>
      </w:r>
      <w:r w:rsidR="009E2D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«15»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 202</w:t>
      </w:r>
      <w:r w:rsidR="009E2DD4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Чуносова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Чуносова</w:t>
      </w:r>
      <w:proofErr w:type="spellEnd"/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E2DD4" w:rsidRDefault="009E2DD4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Используем бланки заявлений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Прошу уволить меня по собственному желанию «___» ___________ 20___ 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«____» _________ 20____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(Ф.И.О.)</w:t>
      </w: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E2DD4" w:rsidRDefault="009E2DD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E2DD4" w:rsidRDefault="009E2DD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Чуносовой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Миланы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Артуровны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Администратора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уволить меня по собственному желанию. Последним днем работы прошу считать 31 </w:t>
      </w:r>
      <w:r w:rsidR="008260A3">
        <w:rPr>
          <w:rFonts w:ascii="Times New Roman" w:eastAsia="Times New Roman" w:hAnsi="Times New Roman" w:cs="Times New Roman"/>
          <w:sz w:val="24"/>
          <w:szCs w:val="24"/>
        </w:rPr>
        <w:t>марта 202</w:t>
      </w:r>
      <w:r w:rsidR="009E2DD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3F042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«15»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 202</w:t>
      </w:r>
      <w:r w:rsidR="009E2DD4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 w:rsidR="00DD4B9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Чуносова</w:t>
      </w:r>
      <w:proofErr w:type="spellEnd"/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М.А. </w:t>
      </w:r>
      <w:proofErr w:type="spellStart"/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>Чуносова</w:t>
      </w:r>
      <w:proofErr w:type="spellEnd"/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:rsidR="001D0180" w:rsidRDefault="00DD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Если руководитель не согласен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увольнение до истечения срока предупреждения и поставил такую визу, то работнику придется отрабатывать две недели.</w:t>
      </w:r>
    </w:p>
    <w:p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Отдел кадров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Генеральному директору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Оформить приказ об увольнении 18.0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.20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</w:t>
      </w:r>
      <w:r w:rsidR="009E2DD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Александров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Александрову В.В.</w:t>
      </w:r>
    </w:p>
    <w:p w:rsidR="001D0180" w:rsidRDefault="00DD4B9E">
      <w:pPr>
        <w:spacing w:after="0" w:line="24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1D0180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Заявление</w:t>
      </w:r>
    </w:p>
    <w:p w:rsidR="001D0180" w:rsidRDefault="001D0180">
      <w:pPr>
        <w:spacing w:after="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18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9E2DD4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«17»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9E2DD4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Иванова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Таких виз </w:t>
      </w:r>
      <w:r w:rsidR="009E2DD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на приказе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быть не должно!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left="360" w:firstLine="3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1D0180">
      <w:pPr>
        <w:spacing w:after="0" w:line="240" w:lineRule="auto"/>
        <w:ind w:left="360" w:firstLine="3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Отдел кадров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Оформить приказ об увольнении </w:t>
      </w:r>
      <w:r w:rsidRPr="009E2DD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05.20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</w:t>
      </w:r>
      <w:r w:rsidR="003F628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:rsidR="001D0180" w:rsidRDefault="00DD4B9E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Александров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Ивановой Елены Петровны                                                                        </w:t>
      </w:r>
    </w:p>
    <w:p w:rsidR="001D0180" w:rsidRDefault="001D0180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Прошу уволить меня по собственному желанию.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9E2DD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мая 20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E2DD4" w:rsidRDefault="009E2DD4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E2DD4" w:rsidRDefault="009E2DD4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Отдел кадров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Генеральному директору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Оформить приказ об увольнении </w:t>
      </w:r>
      <w:r w:rsidRPr="009E2DD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.05.20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</w:t>
      </w:r>
      <w:r w:rsidR="003F628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Александров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Александрову В.В.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(укажите ФИО)</w:t>
      </w:r>
    </w:p>
    <w:p w:rsidR="001D0180" w:rsidRDefault="00DD4B9E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Заявление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мая 20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«</w:t>
      </w:r>
      <w:r w:rsidRPr="009E2DD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мая 20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Иванова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(дата)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(ФИО)</w:t>
      </w:r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76BD2" w:rsidRDefault="00C76BD2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Работник желает перед увольнением пойти в отпуск и далее уволиться, не выходя на работу</w:t>
      </w:r>
    </w:p>
    <w:p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предоставлении отпуска с последующим увольнением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Прошу предоставить мне ежегодный оплачиваемый отпуск с 25 мая 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</w:t>
      </w:r>
      <w:r w:rsidR="003F628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г. продолжительностью 7 календарных дней с последующим увольнением по собственному желанию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«17»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Е.П.Иванова</w:t>
      </w:r>
      <w:proofErr w:type="spellEnd"/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F628C" w:rsidRDefault="003F628C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Письменная форма отзыва</w:t>
      </w:r>
      <w:r w:rsidR="003F628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заявления об увольнении</w:t>
      </w:r>
    </w:p>
    <w:p w:rsidR="003F628C" w:rsidRDefault="003F628C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5735" w:firstLine="36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соответствии с ч. 4 ст. 80 Трудового кодекса РФ отзываю свое заявление от 17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об увольнении меня с работы по собственному желанию.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Е.П. Иванова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042E" w:rsidRDefault="003F042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042E" w:rsidRDefault="003F042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Приказ об увольнении</w:t>
      </w:r>
    </w:p>
    <w:p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Унифицированная форма № Т-8</w:t>
      </w:r>
    </w:p>
    <w:p w:rsidR="001D0180" w:rsidRDefault="00DD4B9E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Утверждена Постановлением Госкомстата России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от 05.01.04 № 1</w:t>
      </w:r>
    </w:p>
    <w:tbl>
      <w:tblPr>
        <w:tblStyle w:val="a5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9"/>
        <w:gridCol w:w="629"/>
        <w:gridCol w:w="942"/>
        <w:gridCol w:w="1307"/>
      </w:tblGrid>
      <w:tr w:rsidR="001D0180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1D0180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«Премьер ЛТД»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0301006</w:t>
            </w:r>
          </w:p>
        </w:tc>
      </w:tr>
      <w:tr w:rsidR="001D0180">
        <w:tc>
          <w:tcPr>
            <w:tcW w:w="71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«Премьер ЛТД»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66544765</w:t>
            </w:r>
          </w:p>
        </w:tc>
      </w:tr>
      <w:tr w:rsidR="001D0180"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1D018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</w:tr>
      <w:tr w:rsidR="001D018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ПРИКАЗ</w:t>
            </w:r>
          </w:p>
        </w:tc>
        <w:tc>
          <w:tcPr>
            <w:tcW w:w="1672" w:type="dxa"/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bottom"/>
          </w:tcPr>
          <w:p w:rsidR="001D0180" w:rsidRDefault="00DD4B9E" w:rsidP="003F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19.01.</w:t>
            </w:r>
            <w:r w:rsidR="008260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1D0180" w:rsidRDefault="00DD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(распоряжение)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  <w:t>о прекращении (расторжении) трудового договора с работником (увольнении)</w:t>
      </w:r>
    </w:p>
    <w:tbl>
      <w:tblPr>
        <w:tblStyle w:val="a7"/>
        <w:tblW w:w="99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37"/>
        <w:gridCol w:w="414"/>
        <w:gridCol w:w="255"/>
        <w:gridCol w:w="1882"/>
        <w:gridCol w:w="557"/>
        <w:gridCol w:w="567"/>
        <w:gridCol w:w="286"/>
        <w:gridCol w:w="308"/>
        <w:gridCol w:w="1185"/>
        <w:gridCol w:w="250"/>
      </w:tblGrid>
      <w:tr w:rsidR="001D0180" w:rsidTr="003F042E"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Прекратить действие трудового договора от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 w:rsidP="003F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F04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января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  <w:tr w:rsidR="001D0180" w:rsidTr="003F042E">
        <w:trPr>
          <w:gridAfter w:val="3"/>
          <w:wAfter w:w="1743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уволить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февраля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8260A3" w:rsidP="003F6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F6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1D0180" w:rsidRDefault="00DD4B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(ненужное зачеркнуть)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8"/>
        <w:tblW w:w="9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569"/>
      </w:tblGrid>
      <w:tr w:rsidR="001D0180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1D0180" w:rsidRDefault="001D0180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1D0180">
        <w:tc>
          <w:tcPr>
            <w:tcW w:w="7848" w:type="dxa"/>
            <w:tcBorders>
              <w:top w:val="nil"/>
              <w:left w:val="nil"/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Маликова Сергея Валентиновича</w:t>
            </w:r>
          </w:p>
        </w:tc>
        <w:tc>
          <w:tcPr>
            <w:tcW w:w="1569" w:type="dxa"/>
            <w:tcBorders>
              <w:bottom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D0180">
        <w:trPr>
          <w:trHeight w:val="180"/>
        </w:trPr>
        <w:tc>
          <w:tcPr>
            <w:tcW w:w="7848" w:type="dxa"/>
            <w:tcBorders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Хозяйственный отдел</w:t>
            </w: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Рабочий</w:t>
            </w: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0180" w:rsidRDefault="001D0180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0180" w:rsidRDefault="00DD4B9E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Трудовой договор расторгнут по инициативе работника, пункт 3 части первой статьи 77 Трудового кодекса Российской Федерации</w:t>
            </w:r>
          </w:p>
        </w:tc>
      </w:tr>
    </w:tbl>
    <w:p w:rsidR="001D0180" w:rsidRDefault="00DD4B9E">
      <w:pPr>
        <w:pBdr>
          <w:top w:val="single" w:sz="4" w:space="1" w:color="000000"/>
          <w:bottom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(основание прекращения (расторжения) трудового договора (увольнения))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9"/>
        <w:tblW w:w="9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7586"/>
      </w:tblGrid>
      <w:tr w:rsidR="001D018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(документ, номер, дата):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bottom"/>
          </w:tcPr>
          <w:p w:rsidR="001D0180" w:rsidRDefault="00DD4B9E" w:rsidP="003F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личное заявление работника Маликова С.В. от 31.01.</w:t>
            </w:r>
            <w:r w:rsidR="00826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D018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1D01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4"/>
        <w:gridCol w:w="2546"/>
        <w:gridCol w:w="262"/>
        <w:gridCol w:w="1309"/>
        <w:gridCol w:w="262"/>
        <w:gridCol w:w="2614"/>
      </w:tblGrid>
      <w:tr w:rsidR="001D0180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Зернин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Зернин</w:t>
            </w:r>
          </w:p>
        </w:tc>
      </w:tr>
      <w:tr w:rsidR="001D0180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b"/>
        <w:tblW w:w="10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2"/>
        <w:gridCol w:w="1873"/>
        <w:gridCol w:w="262"/>
        <w:gridCol w:w="315"/>
        <w:gridCol w:w="213"/>
        <w:gridCol w:w="37"/>
        <w:gridCol w:w="213"/>
        <w:gridCol w:w="985"/>
        <w:gridCol w:w="213"/>
        <w:gridCol w:w="49"/>
        <w:gridCol w:w="487"/>
        <w:gridCol w:w="100"/>
        <w:gridCol w:w="325"/>
        <w:gridCol w:w="49"/>
        <w:gridCol w:w="377"/>
      </w:tblGrid>
      <w:tr w:rsidR="001D0180" w:rsidTr="003F042E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приказом (распоряжением) работник ознакомлен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Маликов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февраля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0180" w:rsidRDefault="008260A3" w:rsidP="003F6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  <w:r w:rsidR="003F628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0180" w:rsidTr="003F042E">
        <w:trPr>
          <w:gridAfter w:val="1"/>
          <w:wAfter w:w="377" w:type="dxa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Мотивированное мнение выборного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профсоюзного органа в письменной форме</w:t>
      </w:r>
    </w:p>
    <w:tbl>
      <w:tblPr>
        <w:tblStyle w:val="ac"/>
        <w:tblW w:w="618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71"/>
        <w:gridCol w:w="339"/>
        <w:gridCol w:w="250"/>
        <w:gridCol w:w="1411"/>
        <w:gridCol w:w="593"/>
        <w:gridCol w:w="354"/>
        <w:gridCol w:w="568"/>
        <w:gridCol w:w="846"/>
        <w:gridCol w:w="1351"/>
      </w:tblGrid>
      <w:tr w:rsidR="001D0180" w:rsidTr="003F042E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 “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рассмотрено</w:t>
            </w:r>
          </w:p>
        </w:tc>
      </w:tr>
    </w:tbl>
    <w:p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628C" w:rsidRDefault="003F6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Акт об отказе от ознакомления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К Т</w:t>
      </w:r>
    </w:p>
    <w:p w:rsidR="001D0180" w:rsidRDefault="00DD4B9E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31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отказе от подписи, свидетельствующей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ознакомлении с приказом об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увольнении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single" w:sz="4" w:space="1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Настоящим актом удостоверяем, что в нашем присутствии в 17 часов 55 минут в помещении отдела кадров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(место составления акта)</w:t>
      </w:r>
    </w:p>
    <w:p w:rsidR="001D0180" w:rsidRDefault="001D0180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 Самохина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Ю.А.</w:t>
      </w:r>
    </w:p>
    <w:p w:rsidR="001D0180" w:rsidRDefault="00DD4B9E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(должность, Ф.И.О сотрудника, который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ознакамливает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с приказом)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путем прочтения вслух ознакомил (а)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Секретаря Иванову Елену Петровну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D0180" w:rsidRDefault="00DD4B9E">
      <w:pPr>
        <w:spacing w:after="0" w:line="240" w:lineRule="auto"/>
        <w:ind w:left="2520"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(должность, ФИО сотрудника)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приказом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Александрова В.В.</w:t>
      </w:r>
    </w:p>
    <w:p w:rsidR="001D0180" w:rsidRDefault="00D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48-к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 прекращении (расторжении) трудового договора с работником (увольнении) Ивановой Еленой Петровной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(краткое содержание приказа)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Иванова Елена Петровна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отказалась дать расписку в том, что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(Ф.И.О. работника)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она ознакомлена с вышеуказанным приказом.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Содержание данного акта подтверждаем личными подписями: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Юрисконсульт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О.А.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Ильина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Ильина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О.В.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Начальник отдела кадров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Самохина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Самохина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Ю.А.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3F628C" w:rsidRDefault="003F628C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Табель учета рабочего времени</w:t>
      </w: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P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1060" cy="233934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Сдача имущества и документов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»</w:t>
      </w:r>
    </w:p>
    <w:p w:rsidR="001D0180" w:rsidRDefault="00DD4B9E">
      <w:pPr>
        <w:pBdr>
          <w:bottom w:val="none" w:sz="0" w:space="0" w:color="000000"/>
        </w:pBdr>
        <w:spacing w:after="12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наименование организации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Отдел по расчету заработной платы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структурное подразделение</w:t>
      </w:r>
    </w:p>
    <w:p w:rsidR="001D0180" w:rsidRDefault="00DD4B9E">
      <w:pPr>
        <w:pBdr>
          <w:bottom w:val="none" w:sz="0" w:space="0" w:color="000000"/>
        </w:pBd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ОБХОДНОЙ ЛИСТ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Ф.И.О. работника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Иванова Елена Петровна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Бухгалтер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 увольнения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>мая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3F628C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г.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Причина увольнения: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>собственное желание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Подписи ответственных лиц об отсутствии задолженностей: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d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55"/>
        <w:gridCol w:w="7695"/>
      </w:tblGrid>
      <w:tr w:rsidR="001D0180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1.</w:t>
            </w:r>
          </w:p>
        </w:tc>
        <w:tc>
          <w:tcPr>
            <w:tcW w:w="7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Непосредственный руководитель:</w:t>
            </w:r>
          </w:p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Главный бухгалтер    Ильина  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Ильина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О.В./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1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Текущие дела сданы: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Внутренние БД, электронные документы, документы на бумаге, сформированные по папкам дела, ключи, печати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Не сданы: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Отсутствует</w:t>
            </w:r>
          </w:p>
        </w:tc>
      </w:tr>
      <w:tr w:rsidR="001D0180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Табель на работника сдан: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 период с 01.05.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по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5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Управление ИТ:</w:t>
            </w:r>
          </w:p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Системный администратор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Горкин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Горкин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А.Л./ 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Сим карта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Мобильный телефон сдан/не сдан: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Ноутбук (компьютер) сдан/не сдан: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>
        <w:trPr>
          <w:trHeight w:val="5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 пароли и логины аннулированы, из корпоративного списка удалены/не удалены: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       удалены</w:t>
            </w:r>
          </w:p>
        </w:tc>
      </w:tr>
      <w:tr w:rsidR="001D0180">
        <w:trPr>
          <w:trHeight w:val="5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Бухгалтерия:</w:t>
            </w:r>
          </w:p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Главный бухгалтер    Ильина  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Ильина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О.В./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3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Долги по документам сданы/не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Подпись в ведомостях имеется/не имеется: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имеется</w:t>
            </w:r>
          </w:p>
        </w:tc>
      </w:tr>
      <w:tr w:rsidR="001D0180">
        <w:trPr>
          <w:trHeight w:val="3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Авансовые отчеты сданы 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Подотчеты сданы/не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>
        <w:trPr>
          <w:trHeight w:val="3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Материальная ответственность:   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3.6.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Задолженность по подотчетным средствам: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отсутствует</w:t>
            </w:r>
          </w:p>
        </w:tc>
      </w:tr>
      <w:tr w:rsidR="001D0180">
        <w:trPr>
          <w:trHeight w:val="3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3.7.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Окладная часть рассчитана/не рассчитана: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рассчитана</w:t>
            </w:r>
          </w:p>
        </w:tc>
      </w:tr>
      <w:tr w:rsidR="001D0180">
        <w:trPr>
          <w:trHeight w:val="5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Отдел кадров:</w:t>
            </w:r>
          </w:p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Начальник отдела кадров  Самохина  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Самохина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Ю.А./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Задолженность по обучению: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не имеется</w:t>
            </w:r>
          </w:p>
        </w:tc>
      </w:tr>
      <w:tr w:rsidR="001D0180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Документы подписаны/не подписаны: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подписаны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Долги по иностранным гражданам:  </w:t>
            </w:r>
          </w:p>
        </w:tc>
      </w:tr>
      <w:tr w:rsidR="001D0180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Премиальная заработная плата рассчитана: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рассчитана в размере 10% от оклада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Компенсация за неиспользованный отпуск: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16,31 дней</w:t>
            </w:r>
          </w:p>
        </w:tc>
      </w:tr>
      <w:tr w:rsidR="001D0180">
        <w:trPr>
          <w:trHeight w:val="4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Общежитие/гостиница: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отдела АХО       /    /</w:t>
            </w:r>
          </w:p>
        </w:tc>
      </w:tr>
      <w:tr w:rsidR="001D0180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Комната сдана/не сдана:  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6.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Склад: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Кладовщик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/    /</w:t>
            </w:r>
          </w:p>
        </w:tc>
      </w:tr>
      <w:tr w:rsidR="001D0180">
        <w:trPr>
          <w:trHeight w:val="2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Средства индивидуальной защиты сданы/не сданы: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Обувь сдана/не сдана:</w:t>
            </w:r>
          </w:p>
        </w:tc>
      </w:tr>
      <w:tr w:rsidR="001D0180">
        <w:trPr>
          <w:trHeight w:val="1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Одежда сдана/не сдана:</w:t>
            </w:r>
          </w:p>
        </w:tc>
      </w:tr>
      <w:tr w:rsidR="001D0180">
        <w:trPr>
          <w:trHeight w:val="2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Инструмент сдан/не сдан</w:t>
            </w:r>
          </w:p>
        </w:tc>
      </w:tr>
      <w:tr w:rsidR="001D0180">
        <w:trPr>
          <w:trHeight w:val="4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7.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Топливная карта:</w:t>
            </w:r>
          </w:p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Начальник отдела АХО   Карапетян   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Карапетян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М.М. /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Топливная карта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>
        <w:trPr>
          <w:trHeight w:val="6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8.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Специалист по охране труда:</w:t>
            </w:r>
          </w:p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Специалист по охране труда  Ларин   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Ларин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А.М. / 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Спецодежда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не выдавалась</w:t>
            </w:r>
          </w:p>
        </w:tc>
      </w:tr>
      <w:tr w:rsidR="001D0180">
        <w:trPr>
          <w:trHeight w:val="4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9.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Юридическое управление:</w:t>
            </w:r>
          </w:p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Юрисконсульт     Петров  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Петров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О.А. / 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Доверенность сдана/не выдавалась: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>
        <w:trPr>
          <w:trHeight w:val="5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10.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Охрана:</w:t>
            </w:r>
          </w:p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Начальник Службы безопасности  Евстигнеев /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Евстигнеев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С.В. /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Пропуск сдан/не сдан: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 w:rsidP="003F628C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Александров 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Александров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В.В. / 31.05.</w:t>
            </w:r>
            <w:r w:rsidR="00826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202</w:t>
            </w:r>
            <w:r w:rsidR="003F62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1</w:t>
            </w:r>
          </w:p>
        </w:tc>
      </w:tr>
    </w:tbl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Увольняемый работник: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Расчет и иные причитающиеся выплаты получила. Трудовую книжку получила. 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Претензий не имею: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   Иванова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Иванова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Елена Петровна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мая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</w:t>
      </w:r>
      <w:r w:rsidR="003F628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г.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e"/>
        <w:tblW w:w="6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390"/>
      </w:tblGrid>
      <w:tr w:rsidR="001D0180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V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Отдел кадров ставит галочки о прохождении нужных пунктов</w:t>
            </w:r>
          </w:p>
        </w:tc>
      </w:tr>
    </w:tbl>
    <w:p w:rsidR="001D0180" w:rsidRPr="009E2DD4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Все работники обязательно: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непосредственный руководитель, отдел персонала, бухгалтерия, пропуск.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ИТР: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Управление ИТ, топливная карта, юридическое управление.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Рабочие: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Кладовщик, Специалист по охране труда.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Заместители директора и начальники отделов: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Генеральный директор</w:t>
      </w:r>
    </w:p>
    <w:p w:rsidR="00983EC7" w:rsidRPr="009E2DD4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83EC7" w:rsidRPr="009E2DD4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Акт приема-передачи дел и имущества</w:t>
      </w:r>
    </w:p>
    <w:p w:rsidR="001D0180" w:rsidRPr="009E2DD4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83EC7" w:rsidRPr="009E2DD4" w:rsidRDefault="00983EC7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Pr="009E2DD4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 приема-передачи дел и имущества</w:t>
      </w:r>
    </w:p>
    <w:p w:rsidR="00983EC7" w:rsidRPr="009E2DD4" w:rsidRDefault="00983EC7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31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6A21D4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Pr="00366D4B" w:rsidRDefault="00DD4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Настоящим Бухгалтер Отдела по расчету заработной платы Иванова Елена Петровна, паспорт 45 15 654567, выдан 14.05.2014 г. ОВД «Чертаново-Южное» города Москвы, код подразделения 772-005, передает, 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в лице Главного бухгалтера Ивановой О.В., действующего на основании Устава, принимает следующие дела и имущество:</w:t>
      </w:r>
    </w:p>
    <w:p w:rsidR="00983EC7" w:rsidRPr="00366D4B" w:rsidRDefault="00983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"/>
        <w:tblW w:w="913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6765"/>
        <w:gridCol w:w="1515"/>
      </w:tblGrid>
      <w:tr w:rsidR="001D0180" w:rsidTr="00983EC7">
        <w:trPr>
          <w:trHeight w:val="51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6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Наименование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</w:t>
            </w:r>
          </w:p>
        </w:tc>
      </w:tr>
      <w:tr w:rsidR="001D0180">
        <w:trPr>
          <w:trHeight w:val="34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Корпоративная сим-карта ОАО «МТС»,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+7(915)546-87-65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4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Корпоративный полис добровольного медицинского страхования ОАО «СОГАЗ» № 030730190357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12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Журнал исходящих документов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22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Журнал входящих документов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30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Папка «Приказы по организации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год»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10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…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1D0180" w:rsidRDefault="001D0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983EC7" w:rsidRPr="00983EC7" w:rsidRDefault="00983E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tbl>
      <w:tblPr>
        <w:tblStyle w:val="af0"/>
        <w:tblW w:w="807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425"/>
        <w:gridCol w:w="4009"/>
      </w:tblGrid>
      <w:tr w:rsidR="001D0180">
        <w:trPr>
          <w:trHeight w:val="1040"/>
        </w:trPr>
        <w:tc>
          <w:tcPr>
            <w:tcW w:w="364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бухгалтер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Ильина______________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О.В.Ильина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Отдела по расчету заработной платы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Иванова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Е.П. Иванова</w:t>
            </w:r>
          </w:p>
        </w:tc>
      </w:tr>
    </w:tbl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Заполняем и выдаем трудовую книжку</w:t>
      </w:r>
    </w:p>
    <w:tbl>
      <w:tblPr>
        <w:tblStyle w:val="af1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D0180">
        <w:trPr>
          <w:trHeight w:val="58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tbl>
            <w:tblPr>
              <w:tblStyle w:val="af2"/>
              <w:tblW w:w="86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7"/>
              <w:gridCol w:w="709"/>
              <w:gridCol w:w="294"/>
              <w:gridCol w:w="415"/>
              <w:gridCol w:w="335"/>
              <w:gridCol w:w="615"/>
              <w:gridCol w:w="1176"/>
              <w:gridCol w:w="992"/>
              <w:gridCol w:w="567"/>
              <w:gridCol w:w="1105"/>
              <w:gridCol w:w="1860"/>
            </w:tblGrid>
            <w:tr w:rsidR="001D0180">
              <w:trPr>
                <w:trHeight w:val="700"/>
              </w:trPr>
              <w:tc>
                <w:tcPr>
                  <w:tcW w:w="5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№</w:t>
                  </w:r>
                </w:p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записи</w:t>
                  </w:r>
                </w:p>
              </w:tc>
              <w:tc>
                <w:tcPr>
                  <w:tcW w:w="2368" w:type="dxa"/>
                  <w:gridSpan w:val="5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Дата</w:t>
                  </w:r>
                </w:p>
              </w:tc>
              <w:tc>
                <w:tcPr>
                  <w:tcW w:w="3840" w:type="dxa"/>
                  <w:gridSpan w:val="4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Наименование, дата и номер документа, на основании которого внесена запись</w:t>
                  </w:r>
                </w:p>
              </w:tc>
            </w:tr>
            <w:tr w:rsidR="001D0180">
              <w:trPr>
                <w:trHeight w:val="1000"/>
              </w:trPr>
              <w:tc>
                <w:tcPr>
                  <w:tcW w:w="55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число</w:t>
                  </w:r>
                </w:p>
              </w:tc>
              <w:tc>
                <w:tcPr>
                  <w:tcW w:w="7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месяц</w:t>
                  </w:r>
                </w:p>
              </w:tc>
              <w:tc>
                <w:tcPr>
                  <w:tcW w:w="6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год</w:t>
                  </w:r>
                </w:p>
              </w:tc>
              <w:tc>
                <w:tcPr>
                  <w:tcW w:w="3840" w:type="dxa"/>
                  <w:gridSpan w:val="4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</w:tr>
            <w:tr w:rsidR="001D0180">
              <w:trPr>
                <w:trHeight w:val="2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  <w:tc>
                <w:tcPr>
                  <w:tcW w:w="236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</w:t>
                  </w:r>
                </w:p>
              </w:tc>
              <w:tc>
                <w:tcPr>
                  <w:tcW w:w="384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4</w:t>
                  </w:r>
                </w:p>
              </w:tc>
            </w:tr>
            <w:tr w:rsidR="001D0180">
              <w:trPr>
                <w:trHeight w:val="14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31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05</w:t>
                  </w: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8260A3" w:rsidP="006A21D4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202</w:t>
                  </w:r>
                  <w:r w:rsidR="006A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  <w:tc>
                <w:tcPr>
                  <w:tcW w:w="384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Трудовой договор расторгнут по инициативе работника, пункт 3 части первой статьи 77 Трудового кодекса Российской Федерации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 w:rsidP="006A21D4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Приказ от 31.05.</w:t>
                  </w:r>
                  <w:r w:rsidR="00826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202</w:t>
                  </w:r>
                  <w:r w:rsidR="006A2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№ 48-к</w:t>
                  </w:r>
                </w:p>
              </w:tc>
            </w:tr>
            <w:tr w:rsidR="001D0180">
              <w:trPr>
                <w:trHeight w:val="11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Начальник отдела кадров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  <w:t>Самохина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Самохина Ю.А.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0180">
              <w:trPr>
                <w:trHeight w:val="5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Печать</w:t>
                  </w:r>
                </w:p>
              </w:tc>
              <w:tc>
                <w:tcPr>
                  <w:tcW w:w="167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  <w:t>Иванова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0180" w:rsidRDefault="001D0180">
            <w:pPr>
              <w:spacing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D0180" w:rsidRDefault="0057522D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Заявление об отправке трудовой книжки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В связи с невозможностью присутствовать на рабочем месте в день моего увольнения 27.03.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6A21D4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г., прошу Вас отправить мою трудовую книжку Почтой России по адресу: 129337, г. Москва, Ярославское шоссе, дом 26, строение 1, квартира 123.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6A21D4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Е.П.Иванова</w:t>
      </w:r>
      <w:proofErr w:type="spellEnd"/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3F042E" w:rsidRDefault="003F042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3F042E" w:rsidRDefault="003F042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Оформляем личную карточку работника</w:t>
      </w:r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3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D0180">
        <w:trPr>
          <w:trHeight w:val="566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XI. Основание прекращения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трудового договора (увольнения)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по инициативе работника, п. 3 части 1 ст. 77 Трудового кодекса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увольнения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Приказ (распоряжение)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48-к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</w:t>
            </w:r>
            <w:r w:rsidR="006A21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  <w:p w:rsidR="001D0180" w:rsidRDefault="00DD4B9E">
            <w:pPr>
              <w:spacing w:after="0" w:line="276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Работник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Начальник отдела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Самохина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Самохина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Ю.А.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должность личная расшифровка подписи                       подпись</w:t>
            </w:r>
          </w:p>
          <w:p w:rsidR="001D0180" w:rsidRDefault="001D0180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личная подпись</w:t>
            </w:r>
          </w:p>
        </w:tc>
      </w:tr>
    </w:tbl>
    <w:p w:rsidR="001D0180" w:rsidRDefault="00DD4B9E">
      <w:pPr>
        <w:spacing w:after="0" w:line="276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11262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139"/>
        <w:gridCol w:w="126"/>
        <w:gridCol w:w="250"/>
        <w:gridCol w:w="654"/>
        <w:gridCol w:w="148"/>
        <w:gridCol w:w="29"/>
        <w:gridCol w:w="113"/>
        <w:gridCol w:w="250"/>
        <w:gridCol w:w="33"/>
        <w:gridCol w:w="143"/>
        <w:gridCol w:w="51"/>
        <w:gridCol w:w="146"/>
        <w:gridCol w:w="53"/>
        <w:gridCol w:w="88"/>
        <w:gridCol w:w="76"/>
        <w:gridCol w:w="168"/>
        <w:gridCol w:w="82"/>
        <w:gridCol w:w="101"/>
        <w:gridCol w:w="54"/>
        <w:gridCol w:w="88"/>
        <w:gridCol w:w="280"/>
        <w:gridCol w:w="238"/>
        <w:gridCol w:w="280"/>
        <w:gridCol w:w="13"/>
        <w:gridCol w:w="7"/>
        <w:gridCol w:w="390"/>
        <w:gridCol w:w="68"/>
        <w:gridCol w:w="20"/>
        <w:gridCol w:w="63"/>
        <w:gridCol w:w="107"/>
        <w:gridCol w:w="177"/>
        <w:gridCol w:w="213"/>
        <w:gridCol w:w="70"/>
        <w:gridCol w:w="514"/>
        <w:gridCol w:w="141"/>
        <w:gridCol w:w="273"/>
        <w:gridCol w:w="196"/>
        <w:gridCol w:w="54"/>
        <w:gridCol w:w="382"/>
        <w:gridCol w:w="85"/>
        <w:gridCol w:w="15"/>
        <w:gridCol w:w="41"/>
        <w:gridCol w:w="71"/>
        <w:gridCol w:w="71"/>
        <w:gridCol w:w="31"/>
        <w:gridCol w:w="95"/>
        <w:gridCol w:w="79"/>
        <w:gridCol w:w="58"/>
        <w:gridCol w:w="283"/>
        <w:gridCol w:w="18"/>
        <w:gridCol w:w="54"/>
        <w:gridCol w:w="18"/>
        <w:gridCol w:w="87"/>
        <w:gridCol w:w="553"/>
        <w:gridCol w:w="56"/>
        <w:gridCol w:w="491"/>
        <w:gridCol w:w="101"/>
        <w:gridCol w:w="613"/>
        <w:gridCol w:w="31"/>
        <w:gridCol w:w="443"/>
        <w:gridCol w:w="202"/>
        <w:gridCol w:w="24"/>
        <w:gridCol w:w="754"/>
        <w:gridCol w:w="210"/>
      </w:tblGrid>
      <w:tr w:rsidR="001D0180" w:rsidTr="00983EC7">
        <w:trPr>
          <w:gridAfter w:val="4"/>
          <w:wAfter w:w="1190" w:type="dxa"/>
          <w:trHeight w:val="900"/>
        </w:trPr>
        <w:tc>
          <w:tcPr>
            <w:tcW w:w="10072" w:type="dxa"/>
            <w:gridSpan w:val="62"/>
            <w:vAlign w:val="bottom"/>
          </w:tcPr>
          <w:p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Унифицированная форма N Т-60</w:t>
            </w:r>
          </w:p>
          <w:p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постановлением</w:t>
            </w:r>
          </w:p>
          <w:p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Госкомстата России от 05.01.2004 N 1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vAlign w:val="bottom"/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8985" w:type="dxa"/>
            <w:gridSpan w:val="59"/>
            <w:tcBorders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6990" w:type="dxa"/>
            <w:gridSpan w:val="45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14"/>
            <w:tcBorders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0301051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5"/>
            <w:tcBorders>
              <w:bottom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«ЭЛЕМЕНТ»</w:t>
            </w:r>
          </w:p>
        </w:tc>
        <w:tc>
          <w:tcPr>
            <w:tcW w:w="1201" w:type="dxa"/>
            <w:gridSpan w:val="4"/>
            <w:tcBorders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12240844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5"/>
            <w:tcBorders>
              <w:top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01" w:type="dxa"/>
            <w:gridSpan w:val="4"/>
            <w:vAlign w:val="center"/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5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3204" w:type="dxa"/>
            <w:gridSpan w:val="21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15"/>
            <w:tcBorders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составления</w:t>
            </w:r>
          </w:p>
        </w:tc>
        <w:tc>
          <w:tcPr>
            <w:tcW w:w="443" w:type="dxa"/>
            <w:tcBorders>
              <w:lef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3204" w:type="dxa"/>
            <w:gridSpan w:val="21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15"/>
            <w:tcBorders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ЗАПИСКА-РАСЧЕТ  </w:t>
            </w:r>
          </w:p>
        </w:tc>
        <w:tc>
          <w:tcPr>
            <w:tcW w:w="1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 w:rsidP="006A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31.10.</w:t>
            </w:r>
            <w:r w:rsidR="00826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6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lef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669" w:type="dxa"/>
            <w:gridSpan w:val="6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37"/>
            <w:tcBorders>
              <w:right w:val="nil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предоставлении отпуска работнику</w:t>
            </w:r>
          </w:p>
        </w:tc>
        <w:tc>
          <w:tcPr>
            <w:tcW w:w="80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5"/>
            <w:tcBorders>
              <w:bottom w:val="nil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Милана Артуровна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single" w:sz="4" w:space="0" w:color="000000"/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Предоставляется ежегодный основной оплачиваемый отпуск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:rsidTr="006A21D4">
        <w:tc>
          <w:tcPr>
            <w:tcW w:w="1959" w:type="dxa"/>
            <w:gridSpan w:val="9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работы 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90" w:type="dxa"/>
            <w:gridSpan w:val="7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1" w:type="dxa"/>
            <w:gridSpan w:val="8"/>
            <w:tcBorders>
              <w:bottom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478" w:type="dxa"/>
            <w:gridSpan w:val="3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5"/>
            <w:tcBorders>
              <w:bottom w:val="nil"/>
            </w:tcBorders>
            <w:vAlign w:val="bottom"/>
          </w:tcPr>
          <w:p w:rsidR="001D0180" w:rsidRDefault="008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28" w:type="dxa"/>
            <w:gridSpan w:val="3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23" w:type="dxa"/>
            <w:gridSpan w:val="4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05" w:type="dxa"/>
            <w:gridSpan w:val="6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9" w:type="dxa"/>
            <w:gridSpan w:val="7"/>
            <w:tcBorders>
              <w:bottom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октября</w:t>
            </w:r>
          </w:p>
        </w:tc>
        <w:tc>
          <w:tcPr>
            <w:tcW w:w="491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  <w:tcBorders>
              <w:bottom w:val="nil"/>
            </w:tcBorders>
            <w:vAlign w:val="bottom"/>
          </w:tcPr>
          <w:p w:rsidR="001D0180" w:rsidRDefault="008260A3" w:rsidP="006A2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A21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4" w:type="dxa"/>
            <w:gridSpan w:val="6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nil"/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2"/>
          <w:wAfter w:w="964" w:type="dxa"/>
        </w:trPr>
        <w:tc>
          <w:tcPr>
            <w:tcW w:w="639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18,64</w:t>
            </w:r>
          </w:p>
        </w:tc>
        <w:tc>
          <w:tcPr>
            <w:tcW w:w="590" w:type="dxa"/>
            <w:gridSpan w:val="5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2" w:type="dxa"/>
            <w:gridSpan w:val="51"/>
            <w:tcBorders>
              <w:left w:val="nil"/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:rsidTr="00983EC7">
        <w:trPr>
          <w:gridAfter w:val="3"/>
          <w:wAfter w:w="988" w:type="dxa"/>
        </w:trPr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5" w:type="dxa"/>
            <w:gridSpan w:val="2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dxa"/>
            <w:gridSpan w:val="3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7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28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1" w:type="dxa"/>
            <w:gridSpan w:val="3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gridSpan w:val="6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84" w:type="dxa"/>
            <w:gridSpan w:val="7"/>
            <w:tcBorders>
              <w:bottom w:val="single" w:sz="4" w:space="0" w:color="000000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3" w:type="dxa"/>
            <w:gridSpan w:val="7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14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top w:val="nil"/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5148" w:type="dxa"/>
            <w:gridSpan w:val="34"/>
            <w:tcBorders>
              <w:bottom w:val="nil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(или) ежегодный дополнительный (другой) отпуск на</w:t>
            </w:r>
          </w:p>
        </w:tc>
        <w:tc>
          <w:tcPr>
            <w:tcW w:w="20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  <w:gridSpan w:val="6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8"/>
            <w:tcBorders>
              <w:left w:val="nil"/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29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дополнительный (другой)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153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1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предоставления ежегодного дополнительного (другого)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3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  <w:tc>
          <w:tcPr>
            <w:tcW w:w="24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2582" w:type="dxa"/>
            <w:gridSpan w:val="14"/>
            <w:tcBorders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отпуск на</w:t>
            </w:r>
          </w:p>
        </w:tc>
        <w:tc>
          <w:tcPr>
            <w:tcW w:w="39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18,64</w:t>
            </w:r>
          </w:p>
        </w:tc>
        <w:tc>
          <w:tcPr>
            <w:tcW w:w="510" w:type="dxa"/>
            <w:gridSpan w:val="6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8"/>
            <w:tcBorders>
              <w:left w:val="nil"/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:rsidTr="00983EC7">
        <w:trPr>
          <w:gridAfter w:val="1"/>
          <w:wAfter w:w="210" w:type="dxa"/>
        </w:trPr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5" w:type="dxa"/>
            <w:gridSpan w:val="2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9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dxa"/>
            <w:gridSpan w:val="4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28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78" w:type="dxa"/>
            <w:gridSpan w:val="4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9" w:type="dxa"/>
            <w:gridSpan w:val="10"/>
            <w:tcBorders>
              <w:bottom w:val="single" w:sz="4" w:space="0" w:color="000000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0" w:type="dxa"/>
            <w:gridSpan w:val="5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9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2"/>
            <w:vAlign w:val="bottom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2E" w:rsidTr="006A21D4">
        <w:trPr>
          <w:trHeight w:val="200"/>
        </w:trPr>
        <w:tc>
          <w:tcPr>
            <w:tcW w:w="2242" w:type="dxa"/>
            <w:gridSpan w:val="11"/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Работник кадровой службы</w:t>
            </w:r>
          </w:p>
        </w:tc>
        <w:tc>
          <w:tcPr>
            <w:tcW w:w="2409" w:type="dxa"/>
            <w:gridSpan w:val="20"/>
            <w:tcBorders>
              <w:bottom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284" w:type="dxa"/>
            <w:gridSpan w:val="2"/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bottom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Красильникова</w:t>
            </w:r>
          </w:p>
        </w:tc>
        <w:tc>
          <w:tcPr>
            <w:tcW w:w="283" w:type="dxa"/>
            <w:gridSpan w:val="5"/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0"/>
            <w:tcBorders>
              <w:bottom w:val="single" w:sz="4" w:space="0" w:color="000000"/>
            </w:tcBorders>
            <w:vAlign w:val="bottom"/>
          </w:tcPr>
          <w:p w:rsidR="001D0180" w:rsidRDefault="009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DD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.Г. Красильникова</w:t>
            </w:r>
          </w:p>
        </w:tc>
      </w:tr>
      <w:tr w:rsidR="003F042E" w:rsidTr="006A21D4">
        <w:trPr>
          <w:trHeight w:val="200"/>
        </w:trPr>
        <w:tc>
          <w:tcPr>
            <w:tcW w:w="2242" w:type="dxa"/>
            <w:gridSpan w:val="11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0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  <w:gridSpan w:val="2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283" w:type="dxa"/>
            <w:gridSpan w:val="5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0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180" w:rsidRDefault="001D0180">
      <w:pPr>
        <w:spacing w:after="0" w:line="240" w:lineRule="auto"/>
      </w:pPr>
    </w:p>
    <w:p w:rsidR="001D0180" w:rsidRDefault="00DD4B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Пример уведомления о направлении трудовой книжки по почте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:rsidR="001D0180" w:rsidRDefault="00DD4B9E" w:rsidP="003F042E">
      <w:pPr>
        <w:spacing w:after="0" w:line="240" w:lineRule="auto"/>
        <w:ind w:left="1420"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</w:t>
      </w:r>
    </w:p>
    <w:p w:rsidR="001D0180" w:rsidRDefault="00DD4B9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Ивановой Анне Ивановне</w:t>
      </w:r>
    </w:p>
    <w:p w:rsidR="001D0180" w:rsidRDefault="00DD4B9E" w:rsidP="003F042E">
      <w:pPr>
        <w:spacing w:after="0" w:line="240" w:lineRule="auto"/>
        <w:ind w:left="360" w:firstLine="18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адрес регистрации:</w:t>
      </w:r>
    </w:p>
    <w:p w:rsidR="001D0180" w:rsidRDefault="00DD4B9E" w:rsidP="003F042E">
      <w:pPr>
        <w:spacing w:after="0" w:line="240" w:lineRule="auto"/>
        <w:ind w:left="360" w:firstLine="18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Москва, ул. Правды  32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Уведомление о необходимости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забрать трудовую книжку 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№ ______ от 12 декабря </w:t>
      </w:r>
      <w:r w:rsidR="008260A3">
        <w:rPr>
          <w:rFonts w:ascii="Times New Roman" w:eastAsia="Times New Roman" w:hAnsi="Times New Roman" w:cs="Times New Roman"/>
          <w:i/>
          <w:highlight w:val="white"/>
        </w:rPr>
        <w:t>202</w:t>
      </w:r>
      <w:r w:rsidR="009D297A">
        <w:rPr>
          <w:rFonts w:ascii="Times New Roman" w:eastAsia="Times New Roman" w:hAnsi="Times New Roman" w:cs="Times New Roman"/>
          <w:i/>
          <w:highlight w:val="white"/>
        </w:rPr>
        <w:t>1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года.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1D0180" w:rsidRDefault="00DD4B9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lastRenderedPageBreak/>
        <w:t>Уважаемая Анна Ивановна!</w:t>
      </w:r>
    </w:p>
    <w:p w:rsidR="003F042E" w:rsidRDefault="003F042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Уведомляем Вас о том, что в соответствии со ст. 84.1Трудового кодекса Российской Федерации при прекращении трудового договора на работодателе лежит обязанность выдать работнику в день увольнения (последний день работы) трудовую книжку.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тем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что в соответствии с приказом от 12.12.</w:t>
      </w:r>
      <w:r w:rsidR="008260A3">
        <w:rPr>
          <w:rFonts w:ascii="Times New Roman" w:eastAsia="Times New Roman" w:hAnsi="Times New Roman" w:cs="Times New Roman"/>
          <w:highlight w:val="white"/>
        </w:rPr>
        <w:t>202</w:t>
      </w:r>
      <w:r w:rsidR="009D297A">
        <w:rPr>
          <w:rFonts w:ascii="Times New Roman" w:eastAsia="Times New Roman" w:hAnsi="Times New Roman" w:cs="Times New Roman"/>
          <w:highlight w:val="white"/>
        </w:rPr>
        <w:t>1</w:t>
      </w:r>
      <w:r>
        <w:rPr>
          <w:rFonts w:ascii="Times New Roman" w:eastAsia="Times New Roman" w:hAnsi="Times New Roman" w:cs="Times New Roman"/>
          <w:highlight w:val="white"/>
        </w:rPr>
        <w:t xml:space="preserve"> N 234ок трудовой договор с Вами расторгнут, Вам необходимо явиться в 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» по адресу: 115327, г. Москва,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ул._Гашека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д. 5,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каб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 N 13 для получения трудовой книжки (режим работы: понедельник –пятница 10:00- 18:00), либо дать согласие на отправление ее по почте. Если данный вариант для Вас предпочтительней, сообщите о своем согласии об отправлении трудовой книжки по почте письменно. Также укажите адрес, на который Вам нужно выслать трудовую книжку.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Также сообщаем, что со дня направления настоящего уведомления 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не несет ответственности за задержку выдачи Вам трудовой книжки.</w:t>
      </w:r>
    </w:p>
    <w:p w:rsidR="003F042E" w:rsidRDefault="003F042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</w:p>
    <w:p w:rsidR="001D0180" w:rsidRDefault="00DD4B9E" w:rsidP="003F042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Генеральный  директор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И.Г.Красильникова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</w:p>
    <w:p w:rsidR="001D0180" w:rsidRDefault="001D0180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bookmarkStart w:id="1" w:name="_30j0zll" w:colFirst="0" w:colLast="0"/>
      <w:bookmarkStart w:id="2" w:name="_GoBack"/>
      <w:bookmarkEnd w:id="1"/>
      <w:bookmarkEnd w:id="2"/>
    </w:p>
    <w:sectPr w:rsidR="001D0180">
      <w:headerReference w:type="default" r:id="rId8"/>
      <w:footerReference w:type="default" r:id="rId9"/>
      <w:pgSz w:w="11906" w:h="16838"/>
      <w:pgMar w:top="1134" w:right="850" w:bottom="1134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0B" w:rsidRDefault="001D4C0B">
      <w:pPr>
        <w:spacing w:after="0" w:line="240" w:lineRule="auto"/>
      </w:pPr>
      <w:r>
        <w:separator/>
      </w:r>
    </w:p>
  </w:endnote>
  <w:endnote w:type="continuationSeparator" w:id="0">
    <w:p w:rsidR="001D4C0B" w:rsidRDefault="001D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8" w:rsidRPr="00BA39ED" w:rsidRDefault="00D24568" w:rsidP="003F042E">
    <w:pPr>
      <w:pStyle w:val="af7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Учебно-консалтинговый центр «Мир трудовых отношений»</w:t>
    </w:r>
  </w:p>
  <w:p w:rsidR="00D24568" w:rsidRPr="00BA39ED" w:rsidRDefault="00D24568" w:rsidP="003F042E">
    <w:pPr>
      <w:pStyle w:val="af7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http://zhizherina.ru/</w:t>
    </w:r>
  </w:p>
  <w:p w:rsidR="00D24568" w:rsidRDefault="00D24568">
    <w:pPr>
      <w:pStyle w:val="af7"/>
    </w:pPr>
  </w:p>
  <w:p w:rsidR="00D24568" w:rsidRDefault="00D24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0B" w:rsidRDefault="001D4C0B">
      <w:pPr>
        <w:spacing w:after="0" w:line="240" w:lineRule="auto"/>
      </w:pPr>
      <w:r>
        <w:separator/>
      </w:r>
    </w:p>
  </w:footnote>
  <w:footnote w:type="continuationSeparator" w:id="0">
    <w:p w:rsidR="001D4C0B" w:rsidRDefault="001D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8" w:rsidRDefault="00D24568"/>
  <w:p w:rsidR="00D24568" w:rsidRDefault="00D245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0"/>
    <w:rsid w:val="00042AEF"/>
    <w:rsid w:val="001D0180"/>
    <w:rsid w:val="001D4C0B"/>
    <w:rsid w:val="002E4527"/>
    <w:rsid w:val="00366D4B"/>
    <w:rsid w:val="003F042E"/>
    <w:rsid w:val="003F628C"/>
    <w:rsid w:val="004837EF"/>
    <w:rsid w:val="0057522D"/>
    <w:rsid w:val="006A21D4"/>
    <w:rsid w:val="008260A3"/>
    <w:rsid w:val="00983EC7"/>
    <w:rsid w:val="009B779E"/>
    <w:rsid w:val="009D297A"/>
    <w:rsid w:val="009E2DD4"/>
    <w:rsid w:val="00AA5B43"/>
    <w:rsid w:val="00C66072"/>
    <w:rsid w:val="00C76BD2"/>
    <w:rsid w:val="00D24568"/>
    <w:rsid w:val="00D25D16"/>
    <w:rsid w:val="00DD4B9E"/>
    <w:rsid w:val="00E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af5">
    <w:name w:val="header"/>
    <w:basedOn w:val="a"/>
    <w:link w:val="af6"/>
    <w:uiPriority w:val="99"/>
    <w:unhideWhenUsed/>
    <w:rsid w:val="003F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F042E"/>
  </w:style>
  <w:style w:type="paragraph" w:styleId="af7">
    <w:name w:val="footer"/>
    <w:basedOn w:val="a"/>
    <w:link w:val="af8"/>
    <w:uiPriority w:val="99"/>
    <w:unhideWhenUsed/>
    <w:rsid w:val="003F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F042E"/>
  </w:style>
  <w:style w:type="paragraph" w:styleId="af9">
    <w:name w:val="Balloon Text"/>
    <w:basedOn w:val="a"/>
    <w:link w:val="afa"/>
    <w:uiPriority w:val="99"/>
    <w:semiHidden/>
    <w:unhideWhenUsed/>
    <w:rsid w:val="003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F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af5">
    <w:name w:val="header"/>
    <w:basedOn w:val="a"/>
    <w:link w:val="af6"/>
    <w:uiPriority w:val="99"/>
    <w:unhideWhenUsed/>
    <w:rsid w:val="003F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F042E"/>
  </w:style>
  <w:style w:type="paragraph" w:styleId="af7">
    <w:name w:val="footer"/>
    <w:basedOn w:val="a"/>
    <w:link w:val="af8"/>
    <w:uiPriority w:val="99"/>
    <w:unhideWhenUsed/>
    <w:rsid w:val="003F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F042E"/>
  </w:style>
  <w:style w:type="paragraph" w:styleId="af9">
    <w:name w:val="Balloon Text"/>
    <w:basedOn w:val="a"/>
    <w:link w:val="afa"/>
    <w:uiPriority w:val="99"/>
    <w:semiHidden/>
    <w:unhideWhenUsed/>
    <w:rsid w:val="003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F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WeedEye</cp:lastModifiedBy>
  <cp:revision>7</cp:revision>
  <dcterms:created xsi:type="dcterms:W3CDTF">2020-07-05T06:09:00Z</dcterms:created>
  <dcterms:modified xsi:type="dcterms:W3CDTF">2021-04-21T11:24:00Z</dcterms:modified>
</cp:coreProperties>
</file>